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0F9E" w14:textId="77777777" w:rsidR="000E55FA" w:rsidRDefault="000E55FA" w:rsidP="000E55FA"/>
    <w:p w14:paraId="42C911EA" w14:textId="77777777" w:rsidR="000E55FA" w:rsidRDefault="000E55FA" w:rsidP="000E55FA"/>
    <w:p w14:paraId="36C11F0A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29D0A517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445A30C2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530D4E4E" w14:textId="77777777" w:rsidR="000E55FA" w:rsidRPr="002B37C8" w:rsidRDefault="000E55FA" w:rsidP="000E55FA">
      <w:pPr>
        <w:rPr>
          <w:rStyle w:val="Svakutheving1"/>
          <w:i w:val="0"/>
          <w:sz w:val="56"/>
          <w:szCs w:val="56"/>
          <w:lang w:val="nn-NO"/>
        </w:rPr>
      </w:pPr>
      <w:r w:rsidRPr="002B37C8">
        <w:rPr>
          <w:rStyle w:val="Svakutheving1"/>
          <w:sz w:val="56"/>
          <w:szCs w:val="56"/>
          <w:lang w:val="nn-NO"/>
        </w:rPr>
        <w:t>Studieplan – mal</w:t>
      </w:r>
      <w:r w:rsidR="006824B7">
        <w:rPr>
          <w:rStyle w:val="Svakutheving1"/>
          <w:sz w:val="56"/>
          <w:szCs w:val="56"/>
          <w:lang w:val="nn-NO"/>
        </w:rPr>
        <w:br/>
      </w:r>
      <w:r w:rsidR="006824B7" w:rsidRPr="006824B7">
        <w:rPr>
          <w:rStyle w:val="Svakutheving1"/>
          <w:sz w:val="32"/>
          <w:szCs w:val="32"/>
          <w:lang w:val="nn-NO"/>
        </w:rPr>
        <w:t>(</w:t>
      </w:r>
      <w:r w:rsidRPr="006824B7">
        <w:rPr>
          <w:rStyle w:val="Svakutheving1"/>
          <w:sz w:val="32"/>
          <w:szCs w:val="32"/>
          <w:lang w:val="nn-NO"/>
        </w:rPr>
        <w:t>bokmål</w:t>
      </w:r>
      <w:r w:rsidR="006824B7" w:rsidRPr="006824B7">
        <w:rPr>
          <w:rStyle w:val="Svakutheving1"/>
          <w:sz w:val="32"/>
          <w:szCs w:val="32"/>
          <w:lang w:val="nn-NO"/>
        </w:rPr>
        <w:t>)</w:t>
      </w:r>
    </w:p>
    <w:p w14:paraId="4081D948" w14:textId="77777777" w:rsidR="000E55FA" w:rsidRDefault="000E55FA" w:rsidP="000E55FA">
      <w:pPr>
        <w:rPr>
          <w:rStyle w:val="Svakutheving1"/>
          <w:i w:val="0"/>
          <w:sz w:val="56"/>
          <w:szCs w:val="56"/>
          <w:lang w:val="nn-NO"/>
        </w:rPr>
      </w:pPr>
    </w:p>
    <w:p w14:paraId="50797BEB" w14:textId="77777777" w:rsidR="006824B7" w:rsidRDefault="006824B7" w:rsidP="000E55FA">
      <w:pPr>
        <w:rPr>
          <w:rStyle w:val="Svakutheving1"/>
          <w:i w:val="0"/>
          <w:sz w:val="56"/>
          <w:szCs w:val="56"/>
          <w:lang w:val="nn-NO"/>
        </w:rPr>
      </w:pPr>
    </w:p>
    <w:p w14:paraId="5F93BB43" w14:textId="77777777" w:rsidR="006824B7" w:rsidRPr="002B37C8" w:rsidRDefault="006824B7" w:rsidP="000E55FA">
      <w:pPr>
        <w:rPr>
          <w:rStyle w:val="Svakutheving1"/>
          <w:i w:val="0"/>
          <w:sz w:val="56"/>
          <w:szCs w:val="56"/>
          <w:lang w:val="nn-NO"/>
        </w:rPr>
      </w:pPr>
    </w:p>
    <w:p w14:paraId="4183F1D3" w14:textId="77777777" w:rsidR="000E55FA" w:rsidRPr="002B37C8" w:rsidRDefault="000E55FA" w:rsidP="000E55FA">
      <w:pPr>
        <w:rPr>
          <w:rStyle w:val="Svakutheving1"/>
          <w:i w:val="0"/>
          <w:sz w:val="40"/>
          <w:szCs w:val="40"/>
          <w:lang w:val="nn-NO"/>
        </w:rPr>
      </w:pPr>
      <w:r w:rsidRPr="002B37C8">
        <w:rPr>
          <w:rStyle w:val="Svakutheving1"/>
          <w:sz w:val="40"/>
          <w:szCs w:val="40"/>
          <w:lang w:val="nn-NO"/>
        </w:rPr>
        <w:t>Høgskolen i Østfold</w:t>
      </w:r>
    </w:p>
    <w:p w14:paraId="7DE1087C" w14:textId="77777777" w:rsidR="000E55FA" w:rsidRPr="002B37C8" w:rsidRDefault="000E55FA" w:rsidP="000E55FA">
      <w:pPr>
        <w:rPr>
          <w:rStyle w:val="Svakutheving1"/>
          <w:i w:val="0"/>
          <w:sz w:val="40"/>
          <w:szCs w:val="40"/>
          <w:lang w:val="nn-NO"/>
        </w:rPr>
      </w:pPr>
    </w:p>
    <w:p w14:paraId="3D0F7F46" w14:textId="1A684A5E" w:rsidR="000E55FA" w:rsidRPr="00FE3352" w:rsidRDefault="000E55FA" w:rsidP="000E55FA">
      <w:pPr>
        <w:rPr>
          <w:iCs/>
          <w:sz w:val="28"/>
          <w:szCs w:val="28"/>
          <w:lang w:val="nn-NO"/>
        </w:rPr>
      </w:pPr>
      <w:r w:rsidRPr="00FE3352">
        <w:rPr>
          <w:rStyle w:val="Svakutheving1"/>
          <w:sz w:val="28"/>
          <w:szCs w:val="28"/>
          <w:lang w:val="nn-NO"/>
        </w:rPr>
        <w:t xml:space="preserve">Versjon </w:t>
      </w:r>
      <w:r w:rsidR="00441CD7">
        <w:rPr>
          <w:rStyle w:val="Svakutheving1"/>
          <w:sz w:val="28"/>
          <w:szCs w:val="28"/>
          <w:lang w:val="nn-NO"/>
        </w:rPr>
        <w:t>januar 2024</w:t>
      </w:r>
    </w:p>
    <w:p w14:paraId="16926E95" w14:textId="77777777" w:rsidR="000E55FA" w:rsidRPr="006824B7" w:rsidRDefault="000E55FA" w:rsidP="000E55FA">
      <w:pPr>
        <w:rPr>
          <w:lang w:val="nn-NO"/>
        </w:rPr>
      </w:pPr>
    </w:p>
    <w:p w14:paraId="0AA90EEB" w14:textId="77777777" w:rsidR="000E55FA" w:rsidRPr="006824B7" w:rsidRDefault="000E55FA" w:rsidP="000E55FA">
      <w:pPr>
        <w:rPr>
          <w:lang w:val="nn-NO"/>
        </w:rPr>
      </w:pPr>
    </w:p>
    <w:p w14:paraId="12ADF71C" w14:textId="77777777" w:rsidR="000E55FA" w:rsidRPr="006824B7" w:rsidRDefault="000E55FA" w:rsidP="000E55FA">
      <w:pPr>
        <w:rPr>
          <w:lang w:val="nn-NO"/>
        </w:rPr>
      </w:pPr>
    </w:p>
    <w:p w14:paraId="36EDA751" w14:textId="77777777" w:rsidR="000E55FA" w:rsidRPr="006824B7" w:rsidRDefault="000E55FA">
      <w:pPr>
        <w:spacing w:after="160" w:line="259" w:lineRule="auto"/>
        <w:rPr>
          <w:lang w:val="nn-NO"/>
        </w:rPr>
      </w:pPr>
      <w:r w:rsidRPr="006824B7">
        <w:rPr>
          <w:lang w:val="nn-NO"/>
        </w:rPr>
        <w:br w:type="page"/>
      </w:r>
      <w:r>
        <w:rPr>
          <w:noProof/>
          <w:lang w:eastAsia="nb-NO"/>
        </w:rPr>
        <w:drawing>
          <wp:anchor distT="0" distB="0" distL="114300" distR="114300" simplePos="0" relativeHeight="251659264" behindDoc="1" locked="1" layoutInCell="1" allowOverlap="1" wp14:anchorId="49E4EAA8" wp14:editId="6E0B14B5">
            <wp:simplePos x="0" y="0"/>
            <wp:positionH relativeFrom="page">
              <wp:posOffset>506095</wp:posOffset>
            </wp:positionH>
            <wp:positionV relativeFrom="page">
              <wp:posOffset>5887085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8A677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lastRenderedPageBreak/>
        <w:t xml:space="preserve">Studiets </w:t>
      </w:r>
      <w:r w:rsidRPr="00E0160F">
        <w:t>navn</w:t>
      </w:r>
      <w:r w:rsidRPr="002A6906">
        <w:rPr>
          <w:lang w:val="nn-NO"/>
        </w:rPr>
        <w:t xml:space="preserve"> (norsk)</w:t>
      </w:r>
    </w:p>
    <w:p w14:paraId="56570D7A" w14:textId="77777777" w:rsidR="000E55FA" w:rsidRPr="002A6906" w:rsidRDefault="000E55FA" w:rsidP="000E55FA">
      <w:pPr>
        <w:rPr>
          <w:lang w:val="nn-NO"/>
        </w:rPr>
      </w:pPr>
    </w:p>
    <w:p w14:paraId="64ACF0E3" w14:textId="77777777" w:rsidR="000E55FA" w:rsidRPr="002A6906" w:rsidRDefault="002A6906" w:rsidP="000E55FA">
      <w:pPr>
        <w:rPr>
          <w:lang w:val="nn-NO"/>
        </w:rPr>
      </w:pPr>
      <w:r w:rsidRPr="002A6906">
        <w:rPr>
          <w:lang w:val="nn-NO"/>
        </w:rPr>
        <w:br/>
      </w:r>
    </w:p>
    <w:p w14:paraId="59A22010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 xml:space="preserve">Studiets </w:t>
      </w:r>
      <w:r w:rsidRPr="00E0160F">
        <w:t>navn</w:t>
      </w:r>
      <w:r w:rsidRPr="002A6906">
        <w:rPr>
          <w:lang w:val="nn-NO"/>
        </w:rPr>
        <w:t xml:space="preserve"> (engelsk)</w:t>
      </w:r>
    </w:p>
    <w:p w14:paraId="3BB4D95C" w14:textId="77777777" w:rsidR="000E55FA" w:rsidRPr="002A6906" w:rsidRDefault="000E55FA" w:rsidP="000E55FA">
      <w:pPr>
        <w:rPr>
          <w:lang w:val="nn-NO"/>
        </w:rPr>
      </w:pPr>
    </w:p>
    <w:p w14:paraId="24036635" w14:textId="77777777" w:rsidR="000E55FA" w:rsidRPr="002A6906" w:rsidRDefault="000E55FA" w:rsidP="000E55FA">
      <w:pPr>
        <w:rPr>
          <w:lang w:val="nn-NO"/>
        </w:rPr>
      </w:pPr>
    </w:p>
    <w:p w14:paraId="3174B32E" w14:textId="77777777" w:rsidR="000E55FA" w:rsidRPr="002A6906" w:rsidRDefault="000E55FA" w:rsidP="000E55FA">
      <w:pPr>
        <w:rPr>
          <w:lang w:val="nn-NO"/>
        </w:rPr>
      </w:pPr>
    </w:p>
    <w:p w14:paraId="650AC0D4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Studiets nivå (syklus)</w:t>
      </w:r>
    </w:p>
    <w:p w14:paraId="68946C0A" w14:textId="77777777" w:rsidR="000E55FA" w:rsidRPr="002A6906" w:rsidRDefault="000E55FA" w:rsidP="000E55FA">
      <w:pPr>
        <w:rPr>
          <w:lang w:val="nn-NO"/>
        </w:rPr>
      </w:pPr>
    </w:p>
    <w:p w14:paraId="2101B279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59288294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Studiepoeng</w:t>
      </w:r>
    </w:p>
    <w:p w14:paraId="02265192" w14:textId="77777777" w:rsidR="000E55FA" w:rsidRPr="002A6906" w:rsidRDefault="000E55FA" w:rsidP="000E55FA">
      <w:pPr>
        <w:rPr>
          <w:lang w:val="nn-NO"/>
        </w:rPr>
      </w:pPr>
    </w:p>
    <w:p w14:paraId="1313ED70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7E889948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Undervisningsspråk</w:t>
      </w:r>
    </w:p>
    <w:p w14:paraId="596D6DD2" w14:textId="77777777" w:rsidR="000E55FA" w:rsidRPr="002A6906" w:rsidRDefault="000E55FA" w:rsidP="000E55FA">
      <w:pPr>
        <w:rPr>
          <w:lang w:val="nn-NO"/>
        </w:rPr>
      </w:pPr>
    </w:p>
    <w:p w14:paraId="561AE522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60D52D01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Studiets varighet</w:t>
      </w:r>
    </w:p>
    <w:p w14:paraId="6D2C6F87" w14:textId="77777777" w:rsidR="000E55FA" w:rsidRPr="002A6906" w:rsidRDefault="000E55FA" w:rsidP="000E55FA">
      <w:pPr>
        <w:rPr>
          <w:lang w:val="nn-NO"/>
        </w:rPr>
      </w:pPr>
    </w:p>
    <w:p w14:paraId="5CBF8B06" w14:textId="77777777" w:rsidR="000E55FA" w:rsidRPr="002A6906" w:rsidRDefault="000E55FA" w:rsidP="000E55FA">
      <w:pPr>
        <w:rPr>
          <w:lang w:val="nn-NO"/>
        </w:rPr>
      </w:pPr>
    </w:p>
    <w:p w14:paraId="3B453E1F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6A6CF60A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Grad/tittel ved bestått studium</w:t>
      </w:r>
    </w:p>
    <w:p w14:paraId="7127C21C" w14:textId="77777777" w:rsidR="000E55FA" w:rsidRPr="002A6906" w:rsidRDefault="000E55FA" w:rsidP="000E55FA">
      <w:pPr>
        <w:rPr>
          <w:lang w:val="nn-NO"/>
        </w:rPr>
      </w:pPr>
    </w:p>
    <w:p w14:paraId="1D4E9C44" w14:textId="77777777" w:rsidR="000E55FA" w:rsidRPr="002A6906" w:rsidRDefault="000E55FA" w:rsidP="000E55FA">
      <w:pPr>
        <w:rPr>
          <w:lang w:val="nn-NO"/>
        </w:rPr>
      </w:pPr>
    </w:p>
    <w:p w14:paraId="6BCDAC59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4C59D5C1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Studiested</w:t>
      </w:r>
    </w:p>
    <w:p w14:paraId="2D6A3E08" w14:textId="77777777" w:rsidR="000E55FA" w:rsidRPr="002A6906" w:rsidRDefault="000E55FA" w:rsidP="000E55FA">
      <w:pPr>
        <w:rPr>
          <w:lang w:val="nn-NO"/>
        </w:rPr>
      </w:pPr>
    </w:p>
    <w:p w14:paraId="5FDA887A" w14:textId="77777777" w:rsidR="000E55FA" w:rsidRPr="002A6906" w:rsidRDefault="000E55FA" w:rsidP="000E55FA">
      <w:pPr>
        <w:rPr>
          <w:lang w:val="nn-NO"/>
        </w:rPr>
      </w:pPr>
    </w:p>
    <w:p w14:paraId="5DB2ACC6" w14:textId="77777777" w:rsidR="000E55FA" w:rsidRPr="002A6906" w:rsidRDefault="000E55FA" w:rsidP="000E55FA">
      <w:pPr>
        <w:rPr>
          <w:lang w:val="nn-NO"/>
        </w:rPr>
      </w:pPr>
    </w:p>
    <w:p w14:paraId="2A9B1CD2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Studieplanen er godkjent</w:t>
      </w:r>
    </w:p>
    <w:p w14:paraId="1BAD658E" w14:textId="77777777" w:rsidR="000E55FA" w:rsidRPr="002A6906" w:rsidRDefault="000E55FA" w:rsidP="000E55FA">
      <w:pPr>
        <w:rPr>
          <w:lang w:val="nn-NO"/>
        </w:rPr>
      </w:pPr>
    </w:p>
    <w:p w14:paraId="661DB414" w14:textId="77777777" w:rsidR="000E55FA" w:rsidRPr="002A6906" w:rsidRDefault="000E55FA" w:rsidP="000E55FA">
      <w:pPr>
        <w:rPr>
          <w:lang w:val="nn-NO"/>
        </w:rPr>
      </w:pPr>
    </w:p>
    <w:p w14:paraId="1C9245A6" w14:textId="77777777" w:rsidR="000E55FA" w:rsidRDefault="000E55FA" w:rsidP="000E55FA">
      <w:pPr>
        <w:rPr>
          <w:lang w:val="nn-NO"/>
        </w:rPr>
      </w:pPr>
    </w:p>
    <w:p w14:paraId="3286B7BD" w14:textId="77777777" w:rsidR="002A6906" w:rsidRDefault="002A6906" w:rsidP="000E55FA">
      <w:pPr>
        <w:rPr>
          <w:lang w:val="nn-NO"/>
        </w:rPr>
      </w:pPr>
    </w:p>
    <w:p w14:paraId="75439D9B" w14:textId="77777777" w:rsidR="002A6906" w:rsidRPr="002A6906" w:rsidRDefault="002A6906" w:rsidP="000E55FA">
      <w:pPr>
        <w:rPr>
          <w:lang w:val="nn-NO"/>
        </w:rPr>
      </w:pPr>
    </w:p>
    <w:p w14:paraId="3E023C3E" w14:textId="55278B1C" w:rsidR="000E55FA" w:rsidRPr="002A6906" w:rsidRDefault="00C41E53" w:rsidP="000E55FA">
      <w:pPr>
        <w:pStyle w:val="Overskrift1"/>
        <w:rPr>
          <w:lang w:val="nn-NO"/>
        </w:rPr>
      </w:pPr>
      <w:r>
        <w:rPr>
          <w:lang w:val="nn-NO"/>
        </w:rPr>
        <w:lastRenderedPageBreak/>
        <w:t>Studiep</w:t>
      </w:r>
      <w:r w:rsidR="000E55FA" w:rsidRPr="002A6906">
        <w:rPr>
          <w:lang w:val="nn-NO"/>
        </w:rPr>
        <w:t>rogram</w:t>
      </w:r>
      <w:r w:rsidR="003E4135">
        <w:rPr>
          <w:lang w:val="nn-NO"/>
        </w:rPr>
        <w:t>ansvarlig</w:t>
      </w:r>
    </w:p>
    <w:p w14:paraId="76CDF6F4" w14:textId="77777777" w:rsidR="000E55FA" w:rsidRPr="002A6906" w:rsidRDefault="000E55FA" w:rsidP="000E55FA">
      <w:pPr>
        <w:rPr>
          <w:lang w:val="nn-NO"/>
        </w:rPr>
      </w:pPr>
    </w:p>
    <w:p w14:paraId="5687E613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3692556C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Studieplanen gjelder for kull/studiestart</w:t>
      </w:r>
    </w:p>
    <w:p w14:paraId="26E3E701" w14:textId="77777777" w:rsidR="000E55FA" w:rsidRPr="002A6906" w:rsidRDefault="000E55FA" w:rsidP="000E55FA">
      <w:pPr>
        <w:rPr>
          <w:lang w:val="nn-NO"/>
        </w:rPr>
      </w:pPr>
    </w:p>
    <w:p w14:paraId="1021D1E1" w14:textId="77777777" w:rsidR="000E55FA" w:rsidRPr="002A6906" w:rsidRDefault="000E55FA" w:rsidP="000E55FA">
      <w:pPr>
        <w:rPr>
          <w:lang w:val="nn-NO"/>
        </w:rPr>
      </w:pPr>
    </w:p>
    <w:p w14:paraId="7C7D6745" w14:textId="77777777" w:rsidR="000E55FA" w:rsidRPr="002A6906" w:rsidRDefault="000E55FA" w:rsidP="000E55FA">
      <w:pPr>
        <w:rPr>
          <w:lang w:val="nn-NO"/>
        </w:rPr>
      </w:pPr>
    </w:p>
    <w:p w14:paraId="71EFCDA8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Informasjon om studiet</w:t>
      </w:r>
    </w:p>
    <w:p w14:paraId="17B18F29" w14:textId="77777777" w:rsidR="000E55FA" w:rsidRPr="002A6906" w:rsidRDefault="002A6906" w:rsidP="000E55FA">
      <w:pPr>
        <w:rPr>
          <w:lang w:val="nn-NO"/>
        </w:rPr>
      </w:pPr>
      <w:r>
        <w:rPr>
          <w:lang w:val="nn-NO"/>
        </w:rPr>
        <w:br/>
      </w:r>
    </w:p>
    <w:p w14:paraId="11CDC561" w14:textId="77777777" w:rsidR="000E55FA" w:rsidRPr="002A6906" w:rsidRDefault="000E55FA" w:rsidP="000E55FA">
      <w:pPr>
        <w:rPr>
          <w:lang w:val="nn-NO"/>
        </w:rPr>
      </w:pPr>
    </w:p>
    <w:p w14:paraId="1E19D788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Opptakskrav</w:t>
      </w:r>
    </w:p>
    <w:p w14:paraId="606E4635" w14:textId="77777777" w:rsidR="000E55FA" w:rsidRPr="002A6906" w:rsidRDefault="000E55FA" w:rsidP="000E55FA">
      <w:pPr>
        <w:rPr>
          <w:lang w:val="nn-NO"/>
        </w:rPr>
      </w:pPr>
    </w:p>
    <w:p w14:paraId="01885C3D" w14:textId="77777777" w:rsidR="000E55FA" w:rsidRPr="002A6906" w:rsidRDefault="000E55FA" w:rsidP="000E55FA">
      <w:pPr>
        <w:rPr>
          <w:lang w:val="nn-NO"/>
        </w:rPr>
      </w:pPr>
    </w:p>
    <w:p w14:paraId="674742BC" w14:textId="77777777" w:rsidR="000E55FA" w:rsidRPr="002A6906" w:rsidRDefault="000E55FA" w:rsidP="000E55FA">
      <w:pPr>
        <w:rPr>
          <w:lang w:val="nn-NO"/>
        </w:rPr>
      </w:pPr>
    </w:p>
    <w:p w14:paraId="33D81771" w14:textId="77777777" w:rsidR="000E55FA" w:rsidRPr="002A6906" w:rsidRDefault="000E55FA" w:rsidP="000E55FA">
      <w:pPr>
        <w:pStyle w:val="Overskrift1"/>
        <w:rPr>
          <w:lang w:val="nn-NO"/>
        </w:rPr>
      </w:pPr>
      <w:r w:rsidRPr="002A6906">
        <w:rPr>
          <w:lang w:val="nn-NO"/>
        </w:rPr>
        <w:t>Andre vilkår for gjennomføring av studiet</w:t>
      </w:r>
    </w:p>
    <w:p w14:paraId="040813A2" w14:textId="77777777" w:rsidR="000E55FA" w:rsidRPr="002A6906" w:rsidRDefault="000E55FA" w:rsidP="000E55FA">
      <w:pPr>
        <w:rPr>
          <w:lang w:val="nn-NO"/>
        </w:rPr>
      </w:pPr>
    </w:p>
    <w:p w14:paraId="44E5EF90" w14:textId="77777777" w:rsidR="000E55FA" w:rsidRPr="002A6906" w:rsidRDefault="000E55FA" w:rsidP="000E55FA">
      <w:pPr>
        <w:rPr>
          <w:lang w:val="nn-NO"/>
        </w:rPr>
      </w:pPr>
    </w:p>
    <w:p w14:paraId="44244C9E" w14:textId="77777777" w:rsidR="000E55FA" w:rsidRPr="002A6906" w:rsidRDefault="000E55FA" w:rsidP="000E55FA">
      <w:pPr>
        <w:rPr>
          <w:lang w:val="nn-NO"/>
        </w:rPr>
      </w:pPr>
    </w:p>
    <w:p w14:paraId="3F9C130E" w14:textId="77777777" w:rsidR="000E55FA" w:rsidRPr="002A6906" w:rsidRDefault="000E55FA" w:rsidP="000E55FA">
      <w:pPr>
        <w:pStyle w:val="Overskrift1"/>
      </w:pPr>
      <w:r w:rsidRPr="002A6906">
        <w:t>Videre utdanning og yrkesmuligheter</w:t>
      </w:r>
    </w:p>
    <w:p w14:paraId="6193C8C4" w14:textId="77777777" w:rsidR="000E55FA" w:rsidRPr="002A6906" w:rsidRDefault="000E55FA" w:rsidP="000E55FA"/>
    <w:p w14:paraId="7D89E862" w14:textId="77777777" w:rsidR="000E55FA" w:rsidRPr="002A6906" w:rsidRDefault="000E55FA" w:rsidP="000E55FA">
      <w:r w:rsidRPr="002A6906">
        <w:br/>
      </w:r>
    </w:p>
    <w:p w14:paraId="2EA4E7FF" w14:textId="77777777" w:rsidR="000E55FA" w:rsidRPr="002A6906" w:rsidRDefault="000E55FA" w:rsidP="000E55FA">
      <w:pPr>
        <w:pStyle w:val="Overskrift1"/>
      </w:pPr>
      <w:r w:rsidRPr="002A6906">
        <w:t xml:space="preserve">Studiets læringsutbytte </w:t>
      </w:r>
      <w:r w:rsidRPr="002A6906">
        <w:br/>
        <w:t>(kunnskap, ferdigheter og generell kompetanse)</w:t>
      </w:r>
    </w:p>
    <w:p w14:paraId="0764E6CD" w14:textId="77777777" w:rsidR="000E55FA" w:rsidRPr="002A6906" w:rsidRDefault="000E55FA" w:rsidP="000E55FA"/>
    <w:p w14:paraId="44F6ECB0" w14:textId="25E836D3" w:rsidR="000E55FA" w:rsidRPr="004630CA" w:rsidRDefault="002A6906" w:rsidP="000E55FA">
      <w:pPr>
        <w:rPr>
          <w:bCs/>
          <w:iCs/>
        </w:rPr>
      </w:pPr>
      <w:r>
        <w:rPr>
          <w:b/>
          <w:i/>
        </w:rPr>
        <w:t>Kunnskap</w:t>
      </w:r>
      <w:r>
        <w:rPr>
          <w:b/>
          <w:i/>
        </w:rPr>
        <w:br/>
      </w:r>
      <w:r w:rsidRPr="004630CA">
        <w:rPr>
          <w:bCs/>
          <w:iCs/>
        </w:rPr>
        <w:t xml:space="preserve">Kandidaten </w:t>
      </w:r>
      <w:r w:rsidRPr="004630CA">
        <w:rPr>
          <w:bCs/>
          <w:iCs/>
        </w:rPr>
        <w:br/>
        <w:t>*</w:t>
      </w:r>
      <w:proofErr w:type="gramStart"/>
      <w:r w:rsidR="000E55FA" w:rsidRPr="004630CA">
        <w:rPr>
          <w:bCs/>
          <w:iCs/>
        </w:rPr>
        <w:t xml:space="preserve"> ….</w:t>
      </w:r>
      <w:proofErr w:type="gramEnd"/>
      <w:r w:rsidR="000E55FA" w:rsidRPr="004630CA">
        <w:rPr>
          <w:bCs/>
          <w:iCs/>
        </w:rPr>
        <w:t>.</w:t>
      </w:r>
      <w:r w:rsidR="000E55FA" w:rsidRPr="004630CA">
        <w:rPr>
          <w:bCs/>
          <w:iCs/>
        </w:rPr>
        <w:br/>
        <w:t>* …..</w:t>
      </w:r>
      <w:r w:rsidR="000E55FA" w:rsidRPr="004630CA">
        <w:rPr>
          <w:bCs/>
          <w:iCs/>
        </w:rPr>
        <w:br/>
        <w:t>* osv.</w:t>
      </w:r>
    </w:p>
    <w:p w14:paraId="4FE2E7D7" w14:textId="59384434" w:rsidR="000E55FA" w:rsidRPr="004630CA" w:rsidRDefault="000E55FA" w:rsidP="000E55FA">
      <w:pPr>
        <w:rPr>
          <w:bCs/>
          <w:iCs/>
        </w:rPr>
      </w:pPr>
      <w:r w:rsidRPr="000E55FA">
        <w:rPr>
          <w:b/>
          <w:i/>
        </w:rPr>
        <w:br/>
        <w:t>Ferdigheter</w:t>
      </w:r>
      <w:r w:rsidRPr="000E55FA">
        <w:rPr>
          <w:b/>
          <w:i/>
        </w:rPr>
        <w:br/>
      </w:r>
      <w:r w:rsidRPr="004630CA">
        <w:rPr>
          <w:bCs/>
          <w:iCs/>
        </w:rPr>
        <w:t xml:space="preserve">Kandidaten </w:t>
      </w:r>
      <w:r w:rsidRPr="004630CA">
        <w:rPr>
          <w:bCs/>
          <w:iCs/>
        </w:rPr>
        <w:br/>
        <w:t>*</w:t>
      </w:r>
      <w:proofErr w:type="gramStart"/>
      <w:r w:rsidRPr="004630CA">
        <w:rPr>
          <w:bCs/>
          <w:iCs/>
        </w:rPr>
        <w:t xml:space="preserve"> ….</w:t>
      </w:r>
      <w:proofErr w:type="gramEnd"/>
      <w:r w:rsidRPr="004630CA">
        <w:rPr>
          <w:bCs/>
          <w:iCs/>
        </w:rPr>
        <w:t>.</w:t>
      </w:r>
    </w:p>
    <w:p w14:paraId="4EE4FD05" w14:textId="77777777" w:rsidR="000E55FA" w:rsidRPr="004630CA" w:rsidRDefault="000E55FA" w:rsidP="000E55FA">
      <w:pPr>
        <w:rPr>
          <w:bCs/>
          <w:iCs/>
        </w:rPr>
      </w:pPr>
      <w:r w:rsidRPr="004630CA">
        <w:rPr>
          <w:bCs/>
          <w:iCs/>
        </w:rPr>
        <w:t>*</w:t>
      </w:r>
      <w:proofErr w:type="gramStart"/>
      <w:r w:rsidRPr="004630CA">
        <w:rPr>
          <w:bCs/>
          <w:iCs/>
        </w:rPr>
        <w:t xml:space="preserve"> ….</w:t>
      </w:r>
      <w:proofErr w:type="gramEnd"/>
      <w:r w:rsidRPr="004630CA">
        <w:rPr>
          <w:bCs/>
          <w:iCs/>
        </w:rPr>
        <w:t>.</w:t>
      </w:r>
      <w:r w:rsidRPr="004630CA">
        <w:rPr>
          <w:bCs/>
          <w:iCs/>
        </w:rPr>
        <w:br/>
        <w:t>* osv.</w:t>
      </w:r>
    </w:p>
    <w:p w14:paraId="41CB8175" w14:textId="77777777" w:rsidR="000E55FA" w:rsidRPr="000E55FA" w:rsidRDefault="000E55FA" w:rsidP="000E55FA">
      <w:pPr>
        <w:rPr>
          <w:b/>
          <w:i/>
        </w:rPr>
      </w:pPr>
    </w:p>
    <w:p w14:paraId="37323AC6" w14:textId="01AA61A5" w:rsidR="000E55FA" w:rsidRPr="004630CA" w:rsidRDefault="000E55FA" w:rsidP="000E55FA">
      <w:pPr>
        <w:rPr>
          <w:bCs/>
          <w:iCs/>
        </w:rPr>
      </w:pPr>
      <w:r w:rsidRPr="000E55FA">
        <w:rPr>
          <w:b/>
          <w:i/>
        </w:rPr>
        <w:t>Generell kompetanse</w:t>
      </w:r>
      <w:r w:rsidRPr="000E55FA">
        <w:rPr>
          <w:b/>
          <w:i/>
        </w:rPr>
        <w:br/>
      </w:r>
      <w:r w:rsidRPr="004630CA">
        <w:rPr>
          <w:bCs/>
          <w:iCs/>
        </w:rPr>
        <w:t xml:space="preserve">Kandidaten </w:t>
      </w:r>
      <w:r w:rsidRPr="004630CA">
        <w:rPr>
          <w:bCs/>
          <w:iCs/>
        </w:rPr>
        <w:br/>
        <w:t>*</w:t>
      </w:r>
      <w:proofErr w:type="gramStart"/>
      <w:r w:rsidRPr="004630CA">
        <w:rPr>
          <w:bCs/>
          <w:iCs/>
        </w:rPr>
        <w:t xml:space="preserve"> ….</w:t>
      </w:r>
      <w:proofErr w:type="gramEnd"/>
      <w:r w:rsidRPr="004630CA">
        <w:rPr>
          <w:bCs/>
          <w:iCs/>
        </w:rPr>
        <w:t>.</w:t>
      </w:r>
    </w:p>
    <w:p w14:paraId="1D058C88" w14:textId="77777777" w:rsidR="000E55FA" w:rsidRPr="004630CA" w:rsidRDefault="000E55FA" w:rsidP="000E55FA">
      <w:pPr>
        <w:rPr>
          <w:bCs/>
          <w:iCs/>
        </w:rPr>
      </w:pPr>
      <w:r w:rsidRPr="004630CA">
        <w:rPr>
          <w:bCs/>
          <w:iCs/>
        </w:rPr>
        <w:t>*</w:t>
      </w:r>
      <w:proofErr w:type="gramStart"/>
      <w:r w:rsidRPr="004630CA">
        <w:rPr>
          <w:bCs/>
          <w:iCs/>
        </w:rPr>
        <w:t xml:space="preserve"> ….</w:t>
      </w:r>
      <w:proofErr w:type="gramEnd"/>
      <w:r w:rsidRPr="004630CA">
        <w:rPr>
          <w:bCs/>
          <w:iCs/>
        </w:rPr>
        <w:t>.</w:t>
      </w:r>
      <w:r w:rsidRPr="004630CA">
        <w:rPr>
          <w:bCs/>
          <w:iCs/>
        </w:rPr>
        <w:br/>
        <w:t>* osv.</w:t>
      </w:r>
    </w:p>
    <w:p w14:paraId="78ED05A2" w14:textId="77777777" w:rsidR="000E55FA" w:rsidRDefault="000E55FA" w:rsidP="000E55FA"/>
    <w:p w14:paraId="37FE1BF3" w14:textId="77777777" w:rsidR="000E55FA" w:rsidRPr="003A749E" w:rsidRDefault="000E55FA" w:rsidP="000E55FA">
      <w:pPr>
        <w:pStyle w:val="Overskrift1"/>
      </w:pPr>
      <w:r w:rsidRPr="003A749E">
        <w:lastRenderedPageBreak/>
        <w:t>Studiets oppbygging og innhold</w:t>
      </w:r>
    </w:p>
    <w:p w14:paraId="2A831C1C" w14:textId="77777777" w:rsidR="000E55FA" w:rsidRPr="003A749E" w:rsidRDefault="000E55FA" w:rsidP="000E55FA"/>
    <w:p w14:paraId="02DA280E" w14:textId="77777777" w:rsidR="000E55FA" w:rsidRPr="003A749E" w:rsidRDefault="002A6906" w:rsidP="000E55FA">
      <w:r>
        <w:br/>
      </w:r>
    </w:p>
    <w:p w14:paraId="063F5850" w14:textId="77777777" w:rsidR="000E55FA" w:rsidRPr="000E55FA" w:rsidRDefault="000E55FA" w:rsidP="000E55FA">
      <w:pPr>
        <w:pStyle w:val="Overskrift1"/>
      </w:pPr>
      <w:r w:rsidRPr="000E55FA">
        <w:t>Studiemodell</w:t>
      </w:r>
    </w:p>
    <w:p w14:paraId="472BA385" w14:textId="77777777" w:rsidR="000E55FA" w:rsidRPr="000E55FA" w:rsidRDefault="000E55FA" w:rsidP="000E55FA">
      <w:pPr>
        <w:rPr>
          <w:b/>
          <w:i/>
        </w:rPr>
      </w:pPr>
      <w:r>
        <w:rPr>
          <w:b/>
          <w:i/>
        </w:rPr>
        <w:br/>
      </w:r>
      <w:r w:rsidRPr="000E55FA">
        <w:rPr>
          <w:b/>
          <w:i/>
        </w:rPr>
        <w:t>Eksempel på studiemodell:</w:t>
      </w:r>
    </w:p>
    <w:p w14:paraId="702D0776" w14:textId="77777777" w:rsidR="000E55FA" w:rsidRPr="000E55FA" w:rsidRDefault="000E55FA" w:rsidP="000E55FA">
      <w:pPr>
        <w:rPr>
          <w:b/>
        </w:rPr>
      </w:pPr>
    </w:p>
    <w:p w14:paraId="0A8428D7" w14:textId="77777777" w:rsidR="000E55FA" w:rsidRPr="000E55FA" w:rsidRDefault="000E55FA" w:rsidP="000E55FA">
      <w:pPr>
        <w:rPr>
          <w:b/>
        </w:rPr>
      </w:pPr>
      <w:r w:rsidRPr="000E55FA">
        <w:rPr>
          <w:b/>
        </w:rPr>
        <w:t>År 1</w:t>
      </w:r>
      <w:r w:rsidRPr="000E55FA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162"/>
        <w:gridCol w:w="1027"/>
        <w:gridCol w:w="1777"/>
      </w:tblGrid>
      <w:tr w:rsidR="000E55FA" w:rsidRPr="000E55FA" w14:paraId="3967AA8F" w14:textId="77777777" w:rsidTr="00CE050F">
        <w:tc>
          <w:tcPr>
            <w:tcW w:w="2137" w:type="dxa"/>
            <w:shd w:val="clear" w:color="auto" w:fill="FFE599" w:themeFill="accent4" w:themeFillTint="66"/>
          </w:tcPr>
          <w:p w14:paraId="0B1F7409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Emnekode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14:paraId="50B32C06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Emnenavn</w:t>
            </w:r>
          </w:p>
        </w:tc>
        <w:tc>
          <w:tcPr>
            <w:tcW w:w="1030" w:type="dxa"/>
            <w:shd w:val="clear" w:color="auto" w:fill="FFE599" w:themeFill="accent4" w:themeFillTint="66"/>
          </w:tcPr>
          <w:p w14:paraId="04ACC936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Studie-</w:t>
            </w:r>
            <w:r w:rsidRPr="000E55FA">
              <w:rPr>
                <w:b/>
              </w:rPr>
              <w:br/>
              <w:t>poeng</w:t>
            </w:r>
          </w:p>
        </w:tc>
        <w:tc>
          <w:tcPr>
            <w:tcW w:w="1807" w:type="dxa"/>
            <w:shd w:val="clear" w:color="auto" w:fill="FFE599" w:themeFill="accent4" w:themeFillTint="66"/>
          </w:tcPr>
          <w:p w14:paraId="73AFC6B9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Semester (høst, vår, høst –vår)</w:t>
            </w:r>
          </w:p>
        </w:tc>
      </w:tr>
      <w:tr w:rsidR="000E55FA" w:rsidRPr="000E55FA" w14:paraId="7AB6C297" w14:textId="77777777" w:rsidTr="00CE050F">
        <w:tc>
          <w:tcPr>
            <w:tcW w:w="9286" w:type="dxa"/>
            <w:gridSpan w:val="4"/>
            <w:shd w:val="clear" w:color="auto" w:fill="FFF2CC" w:themeFill="accent4" w:themeFillTint="33"/>
          </w:tcPr>
          <w:p w14:paraId="5906F375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Obligatoriske emner</w:t>
            </w:r>
          </w:p>
        </w:tc>
      </w:tr>
      <w:tr w:rsidR="000E55FA" w:rsidRPr="003A749E" w14:paraId="608DBF38" w14:textId="77777777" w:rsidTr="00C06D6A">
        <w:tc>
          <w:tcPr>
            <w:tcW w:w="2137" w:type="dxa"/>
            <w:shd w:val="clear" w:color="auto" w:fill="auto"/>
          </w:tcPr>
          <w:p w14:paraId="50541B0F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459EE032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7B0BBE85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0C98E4CA" w14:textId="77777777" w:rsidR="000E55FA" w:rsidRPr="003A749E" w:rsidRDefault="000E55FA" w:rsidP="00C06D6A"/>
        </w:tc>
      </w:tr>
      <w:tr w:rsidR="000E55FA" w:rsidRPr="003A749E" w14:paraId="03E89BB5" w14:textId="77777777" w:rsidTr="00C06D6A">
        <w:tc>
          <w:tcPr>
            <w:tcW w:w="2137" w:type="dxa"/>
            <w:shd w:val="clear" w:color="auto" w:fill="auto"/>
          </w:tcPr>
          <w:p w14:paraId="38EDBD22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137D8983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521116FE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74ABF526" w14:textId="77777777" w:rsidR="000E55FA" w:rsidRPr="003A749E" w:rsidRDefault="000E55FA" w:rsidP="00C06D6A"/>
        </w:tc>
      </w:tr>
      <w:tr w:rsidR="000E55FA" w:rsidRPr="003A749E" w14:paraId="185FDDF5" w14:textId="77777777" w:rsidTr="00C06D6A">
        <w:tc>
          <w:tcPr>
            <w:tcW w:w="2137" w:type="dxa"/>
            <w:shd w:val="clear" w:color="auto" w:fill="auto"/>
          </w:tcPr>
          <w:p w14:paraId="0DAA2D9F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54A4EF72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5682DB94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752E9D92" w14:textId="77777777" w:rsidR="000E55FA" w:rsidRPr="003A749E" w:rsidRDefault="000E55FA" w:rsidP="00C06D6A"/>
        </w:tc>
      </w:tr>
      <w:tr w:rsidR="000E55FA" w:rsidRPr="000E55FA" w14:paraId="1E3C475C" w14:textId="77777777" w:rsidTr="00CE050F">
        <w:tc>
          <w:tcPr>
            <w:tcW w:w="9286" w:type="dxa"/>
            <w:gridSpan w:val="4"/>
            <w:shd w:val="clear" w:color="auto" w:fill="FFF2CC" w:themeFill="accent4" w:themeFillTint="33"/>
          </w:tcPr>
          <w:p w14:paraId="30D2B37B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Valgfrie emner</w:t>
            </w:r>
          </w:p>
        </w:tc>
      </w:tr>
      <w:tr w:rsidR="000E55FA" w:rsidRPr="003A749E" w14:paraId="65217F68" w14:textId="77777777" w:rsidTr="00C06D6A">
        <w:tc>
          <w:tcPr>
            <w:tcW w:w="2137" w:type="dxa"/>
            <w:shd w:val="clear" w:color="auto" w:fill="auto"/>
          </w:tcPr>
          <w:p w14:paraId="098A4774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18E3D501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776F531D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04D471E1" w14:textId="77777777" w:rsidR="000E55FA" w:rsidRPr="003A749E" w:rsidRDefault="000E55FA" w:rsidP="00C06D6A"/>
        </w:tc>
      </w:tr>
      <w:tr w:rsidR="000E55FA" w:rsidRPr="003A749E" w14:paraId="645BBAF0" w14:textId="77777777" w:rsidTr="00C06D6A">
        <w:tc>
          <w:tcPr>
            <w:tcW w:w="2137" w:type="dxa"/>
            <w:shd w:val="clear" w:color="auto" w:fill="auto"/>
          </w:tcPr>
          <w:p w14:paraId="51219B3C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114D4090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5BB2A023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6EB65805" w14:textId="77777777" w:rsidR="000E55FA" w:rsidRPr="003A749E" w:rsidRDefault="000E55FA" w:rsidP="00C06D6A"/>
        </w:tc>
      </w:tr>
      <w:tr w:rsidR="000E55FA" w:rsidRPr="003A749E" w14:paraId="0EA4DDBA" w14:textId="77777777" w:rsidTr="00C06D6A">
        <w:tc>
          <w:tcPr>
            <w:tcW w:w="2137" w:type="dxa"/>
            <w:shd w:val="clear" w:color="auto" w:fill="auto"/>
          </w:tcPr>
          <w:p w14:paraId="2E1F8499" w14:textId="77777777" w:rsidR="000E55FA" w:rsidRPr="003A749E" w:rsidRDefault="000E55FA" w:rsidP="00C06D6A"/>
        </w:tc>
        <w:tc>
          <w:tcPr>
            <w:tcW w:w="4312" w:type="dxa"/>
            <w:shd w:val="clear" w:color="auto" w:fill="auto"/>
          </w:tcPr>
          <w:p w14:paraId="0A2E9B48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3907C763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7A78FD93" w14:textId="77777777" w:rsidR="000E55FA" w:rsidRPr="003A749E" w:rsidRDefault="000E55FA" w:rsidP="00C06D6A"/>
        </w:tc>
      </w:tr>
    </w:tbl>
    <w:p w14:paraId="65DADCA5" w14:textId="77777777" w:rsidR="000E55FA" w:rsidRPr="003A749E" w:rsidRDefault="000E55FA" w:rsidP="000E55FA"/>
    <w:p w14:paraId="184F8900" w14:textId="77777777" w:rsidR="000E55FA" w:rsidRPr="003A749E" w:rsidRDefault="000E55FA" w:rsidP="000E55FA"/>
    <w:p w14:paraId="3E477D6C" w14:textId="77777777" w:rsidR="000E55FA" w:rsidRPr="000E55FA" w:rsidRDefault="000E55FA" w:rsidP="000E55FA">
      <w:pPr>
        <w:rPr>
          <w:b/>
        </w:rPr>
      </w:pPr>
      <w:r w:rsidRPr="000E55FA">
        <w:rPr>
          <w:b/>
        </w:rPr>
        <w:t>År 2</w:t>
      </w:r>
      <w:r w:rsidRPr="000E55FA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4204"/>
        <w:gridCol w:w="1027"/>
        <w:gridCol w:w="1777"/>
      </w:tblGrid>
      <w:tr w:rsidR="000E55FA" w:rsidRPr="000E55FA" w14:paraId="094955C7" w14:textId="77777777" w:rsidTr="00CE050F">
        <w:tc>
          <w:tcPr>
            <w:tcW w:w="2093" w:type="dxa"/>
            <w:shd w:val="clear" w:color="auto" w:fill="FFE599" w:themeFill="accent4" w:themeFillTint="66"/>
          </w:tcPr>
          <w:p w14:paraId="57A36975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Emnekode</w:t>
            </w:r>
          </w:p>
        </w:tc>
        <w:tc>
          <w:tcPr>
            <w:tcW w:w="4356" w:type="dxa"/>
            <w:shd w:val="clear" w:color="auto" w:fill="FFE599" w:themeFill="accent4" w:themeFillTint="66"/>
          </w:tcPr>
          <w:p w14:paraId="33118373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Emnenavn</w:t>
            </w:r>
          </w:p>
        </w:tc>
        <w:tc>
          <w:tcPr>
            <w:tcW w:w="1030" w:type="dxa"/>
            <w:shd w:val="clear" w:color="auto" w:fill="FFE599" w:themeFill="accent4" w:themeFillTint="66"/>
          </w:tcPr>
          <w:p w14:paraId="41EC935E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Studie-</w:t>
            </w:r>
            <w:r w:rsidRPr="000E55FA">
              <w:rPr>
                <w:b/>
              </w:rPr>
              <w:br/>
              <w:t>poeng</w:t>
            </w:r>
          </w:p>
        </w:tc>
        <w:tc>
          <w:tcPr>
            <w:tcW w:w="1807" w:type="dxa"/>
            <w:shd w:val="clear" w:color="auto" w:fill="FFE599" w:themeFill="accent4" w:themeFillTint="66"/>
          </w:tcPr>
          <w:p w14:paraId="2BDE46A8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Semester (høst, vår, høst –vår)</w:t>
            </w:r>
          </w:p>
        </w:tc>
      </w:tr>
      <w:tr w:rsidR="000E55FA" w:rsidRPr="000E55FA" w14:paraId="25054A57" w14:textId="77777777" w:rsidTr="00CE050F">
        <w:tc>
          <w:tcPr>
            <w:tcW w:w="9286" w:type="dxa"/>
            <w:gridSpan w:val="4"/>
            <w:shd w:val="clear" w:color="auto" w:fill="FFF2CC" w:themeFill="accent4" w:themeFillTint="33"/>
          </w:tcPr>
          <w:p w14:paraId="5D6C765A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Obligatoriske emner</w:t>
            </w:r>
          </w:p>
        </w:tc>
      </w:tr>
      <w:tr w:rsidR="000E55FA" w:rsidRPr="003A749E" w14:paraId="4021217B" w14:textId="77777777" w:rsidTr="00C06D6A">
        <w:tc>
          <w:tcPr>
            <w:tcW w:w="2093" w:type="dxa"/>
            <w:shd w:val="clear" w:color="auto" w:fill="auto"/>
          </w:tcPr>
          <w:p w14:paraId="5701B7CE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77F54F9F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18FC7549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282C2200" w14:textId="77777777" w:rsidR="000E55FA" w:rsidRPr="003A749E" w:rsidRDefault="000E55FA" w:rsidP="00C06D6A"/>
        </w:tc>
      </w:tr>
      <w:tr w:rsidR="000E55FA" w:rsidRPr="003A749E" w14:paraId="276ECEF9" w14:textId="77777777" w:rsidTr="00C06D6A">
        <w:tc>
          <w:tcPr>
            <w:tcW w:w="2093" w:type="dxa"/>
            <w:shd w:val="clear" w:color="auto" w:fill="auto"/>
          </w:tcPr>
          <w:p w14:paraId="520E5076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0A31A479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2D7F751F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0DBD04D3" w14:textId="77777777" w:rsidR="000E55FA" w:rsidRPr="003A749E" w:rsidRDefault="000E55FA" w:rsidP="00C06D6A"/>
        </w:tc>
      </w:tr>
      <w:tr w:rsidR="000E55FA" w:rsidRPr="003A749E" w14:paraId="22FA7484" w14:textId="77777777" w:rsidTr="00C06D6A">
        <w:tc>
          <w:tcPr>
            <w:tcW w:w="2093" w:type="dxa"/>
            <w:shd w:val="clear" w:color="auto" w:fill="auto"/>
          </w:tcPr>
          <w:p w14:paraId="6106E266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602848E1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0480DA2D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5E3E9C2E" w14:textId="77777777" w:rsidR="000E55FA" w:rsidRPr="003A749E" w:rsidRDefault="000E55FA" w:rsidP="00C06D6A"/>
        </w:tc>
      </w:tr>
      <w:tr w:rsidR="000E55FA" w:rsidRPr="000E55FA" w14:paraId="37E4520A" w14:textId="77777777" w:rsidTr="00CE050F">
        <w:tc>
          <w:tcPr>
            <w:tcW w:w="9286" w:type="dxa"/>
            <w:gridSpan w:val="4"/>
            <w:shd w:val="clear" w:color="auto" w:fill="FFF2CC" w:themeFill="accent4" w:themeFillTint="33"/>
          </w:tcPr>
          <w:p w14:paraId="7D54C3B1" w14:textId="77777777" w:rsidR="000E55FA" w:rsidRPr="000E55FA" w:rsidRDefault="000E55FA" w:rsidP="00C06D6A">
            <w:pPr>
              <w:rPr>
                <w:b/>
              </w:rPr>
            </w:pPr>
            <w:r w:rsidRPr="000E55FA">
              <w:rPr>
                <w:b/>
              </w:rPr>
              <w:t>Valgfrie emner</w:t>
            </w:r>
          </w:p>
        </w:tc>
      </w:tr>
      <w:tr w:rsidR="000E55FA" w:rsidRPr="003A749E" w14:paraId="6742F37B" w14:textId="77777777" w:rsidTr="00C06D6A">
        <w:tc>
          <w:tcPr>
            <w:tcW w:w="2093" w:type="dxa"/>
            <w:shd w:val="clear" w:color="auto" w:fill="auto"/>
          </w:tcPr>
          <w:p w14:paraId="4D2C2379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3159AAA1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57F3BBE0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3C7B74F7" w14:textId="77777777" w:rsidR="000E55FA" w:rsidRPr="003A749E" w:rsidRDefault="000E55FA" w:rsidP="00C06D6A"/>
        </w:tc>
      </w:tr>
      <w:tr w:rsidR="000E55FA" w:rsidRPr="003A749E" w14:paraId="23AE7ED6" w14:textId="77777777" w:rsidTr="00C06D6A">
        <w:tc>
          <w:tcPr>
            <w:tcW w:w="2093" w:type="dxa"/>
            <w:shd w:val="clear" w:color="auto" w:fill="auto"/>
          </w:tcPr>
          <w:p w14:paraId="0E83A807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6BD1CF0F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6B016D54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30CC2B86" w14:textId="77777777" w:rsidR="000E55FA" w:rsidRPr="003A749E" w:rsidRDefault="000E55FA" w:rsidP="00C06D6A"/>
        </w:tc>
      </w:tr>
      <w:tr w:rsidR="000E55FA" w:rsidRPr="003A749E" w14:paraId="0B46B53C" w14:textId="77777777" w:rsidTr="00C06D6A">
        <w:tc>
          <w:tcPr>
            <w:tcW w:w="2093" w:type="dxa"/>
            <w:shd w:val="clear" w:color="auto" w:fill="auto"/>
          </w:tcPr>
          <w:p w14:paraId="78449255" w14:textId="77777777" w:rsidR="000E55FA" w:rsidRPr="003A749E" w:rsidRDefault="000E55FA" w:rsidP="00C06D6A"/>
        </w:tc>
        <w:tc>
          <w:tcPr>
            <w:tcW w:w="4356" w:type="dxa"/>
            <w:shd w:val="clear" w:color="auto" w:fill="auto"/>
          </w:tcPr>
          <w:p w14:paraId="79AEC8BA" w14:textId="77777777" w:rsidR="000E55FA" w:rsidRPr="003A749E" w:rsidRDefault="000E55FA" w:rsidP="00C06D6A"/>
        </w:tc>
        <w:tc>
          <w:tcPr>
            <w:tcW w:w="1030" w:type="dxa"/>
            <w:shd w:val="clear" w:color="auto" w:fill="auto"/>
          </w:tcPr>
          <w:p w14:paraId="41577F88" w14:textId="77777777" w:rsidR="000E55FA" w:rsidRPr="003A749E" w:rsidRDefault="000E55FA" w:rsidP="00C06D6A"/>
        </w:tc>
        <w:tc>
          <w:tcPr>
            <w:tcW w:w="1807" w:type="dxa"/>
            <w:shd w:val="clear" w:color="auto" w:fill="auto"/>
          </w:tcPr>
          <w:p w14:paraId="54C456E7" w14:textId="77777777" w:rsidR="000E55FA" w:rsidRPr="003A749E" w:rsidRDefault="000E55FA" w:rsidP="00C06D6A"/>
        </w:tc>
      </w:tr>
    </w:tbl>
    <w:p w14:paraId="32A3860E" w14:textId="77777777" w:rsidR="000E55FA" w:rsidRPr="003A749E" w:rsidRDefault="000E55FA" w:rsidP="000E55FA"/>
    <w:p w14:paraId="465A96F6" w14:textId="77777777" w:rsidR="000E55FA" w:rsidRPr="003A749E" w:rsidRDefault="000E55FA" w:rsidP="000E55FA"/>
    <w:p w14:paraId="1C5E26F9" w14:textId="77777777" w:rsidR="000E55FA" w:rsidRPr="003A749E" w:rsidRDefault="000E55FA" w:rsidP="000E55FA"/>
    <w:p w14:paraId="6309DC7F" w14:textId="77777777" w:rsidR="000E55FA" w:rsidRPr="003A749E" w:rsidRDefault="000E55FA" w:rsidP="000E55FA"/>
    <w:p w14:paraId="0C5CDD44" w14:textId="77777777" w:rsidR="000E55FA" w:rsidRPr="003A749E" w:rsidRDefault="000E55FA" w:rsidP="000E55FA">
      <w:pPr>
        <w:pStyle w:val="Overskrift1"/>
      </w:pPr>
      <w:r w:rsidRPr="003A749E">
        <w:t>Undervisnings-, lærings- og vurderingsformer</w:t>
      </w:r>
    </w:p>
    <w:p w14:paraId="61A1271C" w14:textId="77777777" w:rsidR="000E55FA" w:rsidRPr="003A749E" w:rsidRDefault="000E55FA" w:rsidP="000E55FA"/>
    <w:p w14:paraId="7E6639DB" w14:textId="77777777" w:rsidR="000E55FA" w:rsidRPr="000E55FA" w:rsidRDefault="000E55FA" w:rsidP="000E55FA">
      <w:pPr>
        <w:rPr>
          <w:b/>
          <w:i/>
        </w:rPr>
      </w:pPr>
      <w:r w:rsidRPr="000E55FA">
        <w:rPr>
          <w:b/>
          <w:i/>
        </w:rPr>
        <w:t>Undervisnings- og læringsformer</w:t>
      </w:r>
    </w:p>
    <w:p w14:paraId="32C67AD9" w14:textId="77777777" w:rsidR="000E55FA" w:rsidRPr="003A749E" w:rsidRDefault="000E55FA" w:rsidP="000E55FA"/>
    <w:p w14:paraId="0363AD14" w14:textId="77777777" w:rsidR="000E55FA" w:rsidRDefault="000E55FA" w:rsidP="000E55FA"/>
    <w:p w14:paraId="21F38E5E" w14:textId="77777777" w:rsidR="00E80502" w:rsidRPr="003A749E" w:rsidRDefault="00E80502" w:rsidP="000E55FA"/>
    <w:p w14:paraId="17A9652C" w14:textId="77777777" w:rsidR="000E55FA" w:rsidRPr="000E55FA" w:rsidRDefault="000E55FA" w:rsidP="000E55FA">
      <w:pPr>
        <w:rPr>
          <w:b/>
          <w:i/>
        </w:rPr>
      </w:pPr>
      <w:r w:rsidRPr="000E55FA">
        <w:rPr>
          <w:b/>
          <w:i/>
        </w:rPr>
        <w:t>Arbeidskrav og vurderingsformer</w:t>
      </w:r>
    </w:p>
    <w:p w14:paraId="589B053A" w14:textId="77777777" w:rsidR="000E55FA" w:rsidRPr="003A749E" w:rsidRDefault="000E55FA" w:rsidP="000E55FA"/>
    <w:p w14:paraId="4E245D68" w14:textId="77777777" w:rsidR="000E55FA" w:rsidRPr="003A749E" w:rsidRDefault="000E55FA" w:rsidP="000E55FA"/>
    <w:p w14:paraId="642048BA" w14:textId="77777777" w:rsidR="000E55FA" w:rsidRPr="003A749E" w:rsidRDefault="000E55FA" w:rsidP="000E55FA">
      <w:pPr>
        <w:pStyle w:val="Overskrift1"/>
      </w:pPr>
      <w:r w:rsidRPr="003A749E">
        <w:lastRenderedPageBreak/>
        <w:t>Praksis</w:t>
      </w:r>
    </w:p>
    <w:p w14:paraId="459301A1" w14:textId="77777777" w:rsidR="000E55FA" w:rsidRPr="003A749E" w:rsidRDefault="000E55FA" w:rsidP="000E55FA"/>
    <w:p w14:paraId="33B25335" w14:textId="77777777" w:rsidR="000E55FA" w:rsidRPr="003A749E" w:rsidRDefault="000E55FA" w:rsidP="000E55FA"/>
    <w:p w14:paraId="5B2EEA4D" w14:textId="77777777" w:rsidR="000E55FA" w:rsidRPr="003A749E" w:rsidRDefault="000E55FA" w:rsidP="000E55FA"/>
    <w:p w14:paraId="31DF61D7" w14:textId="77777777" w:rsidR="000E55FA" w:rsidRPr="003A749E" w:rsidRDefault="000E55FA" w:rsidP="000E55FA">
      <w:pPr>
        <w:pStyle w:val="Overskrift1"/>
      </w:pPr>
      <w:r w:rsidRPr="003A749E">
        <w:t>Forsknings- og utviklingsarbeid</w:t>
      </w:r>
    </w:p>
    <w:p w14:paraId="61B95516" w14:textId="77777777" w:rsidR="000E55FA" w:rsidRPr="003A749E" w:rsidRDefault="000E55FA" w:rsidP="000E55FA"/>
    <w:p w14:paraId="1E0220FC" w14:textId="77777777" w:rsidR="000E55FA" w:rsidRPr="003A749E" w:rsidRDefault="000E55FA" w:rsidP="000E55FA"/>
    <w:p w14:paraId="52B81DEA" w14:textId="77777777" w:rsidR="000E55FA" w:rsidRPr="003A749E" w:rsidRDefault="002A6906" w:rsidP="000E55FA">
      <w:r>
        <w:br/>
      </w:r>
    </w:p>
    <w:p w14:paraId="7C6086F3" w14:textId="77777777" w:rsidR="000E55FA" w:rsidRPr="003A749E" w:rsidRDefault="000E55FA" w:rsidP="000E55FA">
      <w:pPr>
        <w:pStyle w:val="Overskrift1"/>
      </w:pPr>
      <w:r w:rsidRPr="003A749E">
        <w:t>Internasjonalisering</w:t>
      </w:r>
    </w:p>
    <w:p w14:paraId="1E261C87" w14:textId="77777777" w:rsidR="000E55FA" w:rsidRPr="003A749E" w:rsidRDefault="000E55FA" w:rsidP="000E55FA"/>
    <w:p w14:paraId="37213173" w14:textId="77777777" w:rsidR="000E55FA" w:rsidRPr="003A749E" w:rsidRDefault="000E55FA" w:rsidP="000E55FA">
      <w:r>
        <w:br/>
      </w:r>
      <w:r w:rsidR="002A6906">
        <w:br/>
      </w:r>
    </w:p>
    <w:p w14:paraId="0F72CA6B" w14:textId="35B73ADC" w:rsidR="000E55FA" w:rsidRPr="003A749E" w:rsidRDefault="00F00879" w:rsidP="000E55FA">
      <w:pPr>
        <w:pStyle w:val="Overskrift1"/>
      </w:pPr>
      <w:r>
        <w:t>Studentu</w:t>
      </w:r>
      <w:r w:rsidR="000E55FA" w:rsidRPr="003A749E">
        <w:t>tveksling</w:t>
      </w:r>
    </w:p>
    <w:p w14:paraId="41CC22D8" w14:textId="77777777" w:rsidR="000E55FA" w:rsidRPr="003A749E" w:rsidRDefault="000E55FA" w:rsidP="000E55FA"/>
    <w:p w14:paraId="4F61863E" w14:textId="77777777" w:rsidR="000E55FA" w:rsidRPr="003A749E" w:rsidRDefault="000E55FA" w:rsidP="000E55FA"/>
    <w:p w14:paraId="6B67E731" w14:textId="77777777" w:rsidR="000E55FA" w:rsidRPr="003A749E" w:rsidRDefault="002A6906" w:rsidP="000E55FA">
      <w:r>
        <w:br/>
      </w:r>
    </w:p>
    <w:p w14:paraId="0C1D2782" w14:textId="77777777" w:rsidR="000E55FA" w:rsidRPr="003A749E" w:rsidRDefault="000E55FA" w:rsidP="000E55FA">
      <w:pPr>
        <w:pStyle w:val="Overskrift1"/>
      </w:pPr>
      <w:r w:rsidRPr="003A749E">
        <w:t>Evaluering av studiet</w:t>
      </w:r>
    </w:p>
    <w:p w14:paraId="55815E7F" w14:textId="77777777" w:rsidR="000E55FA" w:rsidRPr="003A749E" w:rsidRDefault="000E55FA" w:rsidP="000E55FA"/>
    <w:p w14:paraId="5F1317C9" w14:textId="77777777" w:rsidR="00F71CAE" w:rsidRDefault="00F71CAE"/>
    <w:p w14:paraId="7A845833" w14:textId="77777777" w:rsidR="002A6906" w:rsidRDefault="002A6906"/>
    <w:p w14:paraId="4238A918" w14:textId="77777777" w:rsidR="002A6906" w:rsidRDefault="002A6906" w:rsidP="002A6906">
      <w:pPr>
        <w:pStyle w:val="Overskrift1"/>
      </w:pPr>
    </w:p>
    <w:p w14:paraId="12BBCE45" w14:textId="77777777" w:rsidR="002A6906" w:rsidRDefault="002A6906"/>
    <w:sectPr w:rsidR="002A69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6D6B" w14:textId="77777777" w:rsidR="00856F3E" w:rsidRDefault="00856F3E" w:rsidP="000E55FA">
      <w:r>
        <w:separator/>
      </w:r>
    </w:p>
  </w:endnote>
  <w:endnote w:type="continuationSeparator" w:id="0">
    <w:p w14:paraId="64941799" w14:textId="77777777" w:rsidR="00856F3E" w:rsidRDefault="00856F3E" w:rsidP="000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6AE5" w14:textId="5E40EE39" w:rsidR="000E55FA" w:rsidRPr="000E55FA" w:rsidRDefault="000E55FA">
    <w:pPr>
      <w:pStyle w:val="Bunntekst"/>
      <w:rPr>
        <w:sz w:val="20"/>
        <w:szCs w:val="20"/>
      </w:rPr>
    </w:pPr>
    <w:r w:rsidRPr="000E55FA">
      <w:rPr>
        <w:sz w:val="20"/>
        <w:szCs w:val="20"/>
      </w:rPr>
      <w:t xml:space="preserve">HiØ – </w:t>
    </w:r>
    <w:r w:rsidR="00AA6FC1">
      <w:rPr>
        <w:sz w:val="20"/>
        <w:szCs w:val="20"/>
      </w:rPr>
      <w:t>Utdanningsavdelingen</w:t>
    </w:r>
    <w:r w:rsidRPr="000E55FA">
      <w:rPr>
        <w:sz w:val="20"/>
        <w:szCs w:val="20"/>
      </w:rPr>
      <w:t xml:space="preserve">: </w:t>
    </w:r>
    <w:r w:rsidR="00AA6FC1">
      <w:rPr>
        <w:sz w:val="20"/>
        <w:szCs w:val="20"/>
      </w:rPr>
      <w:t>M</w:t>
    </w:r>
    <w:r w:rsidRPr="000E55FA">
      <w:rPr>
        <w:sz w:val="20"/>
        <w:szCs w:val="20"/>
      </w:rPr>
      <w:t>al for studieplan [</w:t>
    </w:r>
    <w:r w:rsidR="00AA6FC1">
      <w:rPr>
        <w:sz w:val="20"/>
        <w:szCs w:val="20"/>
      </w:rPr>
      <w:t>januar 2024</w:t>
    </w:r>
    <w:r w:rsidRPr="000E55FA">
      <w:rPr>
        <w:sz w:val="20"/>
        <w:szCs w:val="20"/>
      </w:rPr>
      <w:t>].</w:t>
    </w:r>
  </w:p>
  <w:p w14:paraId="5B19B951" w14:textId="77777777" w:rsidR="000E55FA" w:rsidRDefault="000E55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760A" w14:textId="77777777" w:rsidR="00856F3E" w:rsidRDefault="00856F3E" w:rsidP="000E55FA">
      <w:r>
        <w:separator/>
      </w:r>
    </w:p>
  </w:footnote>
  <w:footnote w:type="continuationSeparator" w:id="0">
    <w:p w14:paraId="3D4D163F" w14:textId="77777777" w:rsidR="00856F3E" w:rsidRDefault="00856F3E" w:rsidP="000E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FA"/>
    <w:rsid w:val="00022D0A"/>
    <w:rsid w:val="00056A9B"/>
    <w:rsid w:val="000E55FA"/>
    <w:rsid w:val="00183433"/>
    <w:rsid w:val="001D16AF"/>
    <w:rsid w:val="00282309"/>
    <w:rsid w:val="002A6906"/>
    <w:rsid w:val="003E4135"/>
    <w:rsid w:val="00441CD7"/>
    <w:rsid w:val="004630CA"/>
    <w:rsid w:val="004716AF"/>
    <w:rsid w:val="006824B7"/>
    <w:rsid w:val="006D0474"/>
    <w:rsid w:val="00705367"/>
    <w:rsid w:val="0078221E"/>
    <w:rsid w:val="00856F3E"/>
    <w:rsid w:val="0089513D"/>
    <w:rsid w:val="00983F18"/>
    <w:rsid w:val="00A4484A"/>
    <w:rsid w:val="00AA6FC1"/>
    <w:rsid w:val="00B623A7"/>
    <w:rsid w:val="00C41E53"/>
    <w:rsid w:val="00C517C5"/>
    <w:rsid w:val="00C5270B"/>
    <w:rsid w:val="00CE050F"/>
    <w:rsid w:val="00D61764"/>
    <w:rsid w:val="00E0160F"/>
    <w:rsid w:val="00E80502"/>
    <w:rsid w:val="00F00879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2C2BE"/>
  <w15:chartTrackingRefBased/>
  <w15:docId w15:val="{A90C1604-7552-433D-8DD3-1C60E4A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FA"/>
    <w:pPr>
      <w:spacing w:after="0" w:line="240" w:lineRule="auto"/>
    </w:pPr>
    <w:rPr>
      <w:rFonts w:ascii="Arial" w:eastAsia="MS Mincho" w:hAnsi="Arial" w:cs="Times New Roman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5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E5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55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0E5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5FA"/>
    <w:rPr>
      <w:rFonts w:ascii="Arial" w:eastAsia="MS Mincho" w:hAnsi="Arial" w:cs="Times New Roman"/>
      <w:lang w:eastAsia="ja-JP"/>
    </w:rPr>
  </w:style>
  <w:style w:type="paragraph" w:styleId="Bunntekst">
    <w:name w:val="footer"/>
    <w:basedOn w:val="Normal"/>
    <w:link w:val="BunntekstTegn"/>
    <w:unhideWhenUsed/>
    <w:rsid w:val="000E5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5FA"/>
    <w:rPr>
      <w:rFonts w:ascii="Arial" w:eastAsia="MS Mincho" w:hAnsi="Arial" w:cs="Times New Roman"/>
      <w:lang w:eastAsia="ja-JP"/>
    </w:rPr>
  </w:style>
  <w:style w:type="character" w:customStyle="1" w:styleId="Svakutheving1">
    <w:name w:val="Svak utheving1"/>
    <w:uiPriority w:val="19"/>
    <w:qFormat/>
    <w:rsid w:val="000E55FA"/>
    <w:rPr>
      <w:rFonts w:ascii="Arial" w:hAnsi="Arial"/>
      <w:i/>
      <w:iCs/>
      <w:color w:val="auto"/>
    </w:rPr>
  </w:style>
  <w:style w:type="paragraph" w:styleId="Revisjon">
    <w:name w:val="Revision"/>
    <w:hidden/>
    <w:uiPriority w:val="99"/>
    <w:semiHidden/>
    <w:rsid w:val="00E0160F"/>
    <w:pPr>
      <w:spacing w:after="0" w:line="240" w:lineRule="auto"/>
    </w:pPr>
    <w:rPr>
      <w:rFonts w:ascii="Arial" w:eastAsia="MS Mincho" w:hAnsi="Arial" w:cs="Times New Roman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3F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83F1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83F18"/>
    <w:rPr>
      <w:rFonts w:ascii="Arial" w:eastAsia="MS Mincho" w:hAnsi="Arial" w:cs="Times New Roman"/>
      <w:sz w:val="20"/>
      <w:szCs w:val="20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3F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3F18"/>
    <w:rPr>
      <w:rFonts w:ascii="Arial" w:eastAsia="MS Mincho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28C29A8D2C2418934046F553D6C6B" ma:contentTypeVersion="5" ma:contentTypeDescription="Opprett et nytt dokument." ma:contentTypeScope="" ma:versionID="b408750c565ed917c94e803aa3935793">
  <xsd:schema xmlns:xsd="http://www.w3.org/2001/XMLSchema" xmlns:xs="http://www.w3.org/2001/XMLSchema" xmlns:p="http://schemas.microsoft.com/office/2006/metadata/properties" xmlns:ns2="0cdd0527-89c5-4c66-a62b-a91e10516f92" xmlns:ns3="82407414-5bee-4c14-b7e2-3ae8cba9bf23" targetNamespace="http://schemas.microsoft.com/office/2006/metadata/properties" ma:root="true" ma:fieldsID="1a2e9559ee8305c18393c72d8cfe44d4" ns2:_="" ns3:_="">
    <xsd:import namespace="0cdd0527-89c5-4c66-a62b-a91e10516f92"/>
    <xsd:import namespace="82407414-5bee-4c14-b7e2-3ae8cba9b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0527-89c5-4c66-a62b-a91e1051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7414-5bee-4c14-b7e2-3ae8cba9b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AADEF-DF2A-42D8-878A-EA7B89FA3766}">
  <ds:schemaRefs>
    <ds:schemaRef ds:uri="http://schemas.microsoft.com/office/2006/documentManagement/types"/>
    <ds:schemaRef ds:uri="http://purl.org/dc/elements/1.1/"/>
    <ds:schemaRef ds:uri="http://www.w3.org/XML/1998/namespace"/>
    <ds:schemaRef ds:uri="0cdd0527-89c5-4c66-a62b-a91e10516f92"/>
    <ds:schemaRef ds:uri="http://purl.org/dc/dcmitype/"/>
    <ds:schemaRef ds:uri="http://schemas.microsoft.com/office/infopath/2007/PartnerControls"/>
    <ds:schemaRef ds:uri="82407414-5bee-4c14-b7e2-3ae8cba9bf2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88371A-A999-4BA3-8F27-FA81065E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8BF0-9513-4422-A077-E11A487C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0527-89c5-4c66-a62b-a91e10516f92"/>
    <ds:schemaRef ds:uri="82407414-5bee-4c14-b7e2-3ae8cba9b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Telhaug</dc:creator>
  <cp:keywords/>
  <dc:description/>
  <cp:lastModifiedBy>Gro Telhaug</cp:lastModifiedBy>
  <cp:revision>2</cp:revision>
  <dcterms:created xsi:type="dcterms:W3CDTF">2024-01-11T13:14:00Z</dcterms:created>
  <dcterms:modified xsi:type="dcterms:W3CDTF">2024-01-11T13:14:00Z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0x01010021A28C29A8D2C2418934046F553D6C6B</vt:lpwstr>
  </property>
</Properties>
</file>